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28D" w:rsidRDefault="00345812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1292860</wp:posOffset>
            </wp:positionH>
            <wp:positionV relativeFrom="paragraph">
              <wp:posOffset>259080</wp:posOffset>
            </wp:positionV>
            <wp:extent cx="1732915" cy="861060"/>
            <wp:effectExtent l="19050" t="0" r="635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861060"/>
                    </a:xfrm>
                    <a:prstGeom prst="rect">
                      <a:avLst/>
                    </a:prstGeom>
                    <a:noFill/>
                    <a:effectLst/>
                  </pic:spPr>
                </pic:pic>
              </a:graphicData>
            </a:graphic>
          </wp:anchor>
        </w:drawing>
      </w:r>
    </w:p>
    <w:sectPr w:rsidR="0029228D" w:rsidSect="00A875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9228D"/>
    <w:rsid w:val="0029228D"/>
    <w:rsid w:val="00345812"/>
    <w:rsid w:val="00A875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5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 KIRARIRA</dc:creator>
  <cp:lastModifiedBy>ISA KIRARIRA</cp:lastModifiedBy>
  <cp:revision>1</cp:revision>
  <dcterms:created xsi:type="dcterms:W3CDTF">2013-11-28T12:22:00Z</dcterms:created>
  <dcterms:modified xsi:type="dcterms:W3CDTF">2013-11-28T12:41:00Z</dcterms:modified>
</cp:coreProperties>
</file>