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AC53" w14:textId="247BFF0A" w:rsidR="00FF4EC6" w:rsidRDefault="00FF4EC6"/>
    <w:p w14:paraId="43F3F32E" w14:textId="00C50FAB" w:rsidR="00FF4EC6" w:rsidRDefault="00FF4EC6"/>
    <w:p w14:paraId="100129FF" w14:textId="77777777" w:rsidR="00FF4EC6" w:rsidRDefault="00FF4EC6" w:rsidP="00FF4EC6">
      <w:pPr>
        <w:spacing w:before="240"/>
      </w:pPr>
      <w:r>
        <w:t>It is with great delight that Interfaith Scotland is once again taking part in World Interfaith Harmony Week.  World Interfaith Harmony Week has become a beacon of interfaith and inter-religious dialogue across the globe and has been a 'must' on our calendar for many years.</w:t>
      </w:r>
    </w:p>
    <w:p w14:paraId="0D860834" w14:textId="77777777" w:rsidR="00FF4EC6" w:rsidRDefault="00FF4EC6" w:rsidP="00FF4EC6">
      <w:pPr>
        <w:spacing w:before="240"/>
      </w:pPr>
      <w:r>
        <w:t xml:space="preserve">This year we are focussing on young people as there is a great need to build up the next generation of young people of faith to work together for harmony and understanding.  </w:t>
      </w:r>
    </w:p>
    <w:p w14:paraId="07144DEF" w14:textId="77777777" w:rsidR="00FF4EC6" w:rsidRDefault="00FF4EC6" w:rsidP="00FF4EC6">
      <w:pPr>
        <w:spacing w:before="240"/>
      </w:pPr>
      <w:r>
        <w:t xml:space="preserve">We are always excited to see the great ideas for dialogue and action taking place across the world and hope that our humble involvement contributes meaningfully to the wonderful tapestry being woven. </w:t>
      </w:r>
    </w:p>
    <w:p w14:paraId="3CF004F3" w14:textId="11E411AD" w:rsidR="00FF4EC6" w:rsidRDefault="00FF4EC6" w:rsidP="00FF4EC6">
      <w:pPr>
        <w:spacing w:before="240"/>
      </w:pPr>
      <w:proofErr w:type="spellStart"/>
      <w:r>
        <w:t>Dr.</w:t>
      </w:r>
      <w:proofErr w:type="spellEnd"/>
      <w:r>
        <w:t xml:space="preserve"> Maureen Sier (Director, Interfaith Scotland)</w:t>
      </w:r>
    </w:p>
    <w:p w14:paraId="77E032C5" w14:textId="77777777" w:rsidR="00FF4EC6" w:rsidRDefault="00FF4EC6"/>
    <w:sectPr w:rsidR="00FF4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C6"/>
    <w:rsid w:val="006279CB"/>
    <w:rsid w:val="00FF4E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0625"/>
  <w15:chartTrackingRefBased/>
  <w15:docId w15:val="{375E868A-20ED-4026-85D5-1E86D8B2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C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Khadija Ahmed</cp:lastModifiedBy>
  <cp:revision>2</cp:revision>
  <dcterms:created xsi:type="dcterms:W3CDTF">2023-03-11T12:36:00Z</dcterms:created>
  <dcterms:modified xsi:type="dcterms:W3CDTF">2023-03-11T12:36:00Z</dcterms:modified>
</cp:coreProperties>
</file>